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2DF63" w14:textId="77777777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2CD0">
        <w:rPr>
          <w:rFonts w:ascii="Times New Roman" w:hAnsi="Times New Roman" w:cs="Times New Roman"/>
          <w:b/>
          <w:bCs/>
          <w:sz w:val="24"/>
          <w:szCs w:val="24"/>
        </w:rPr>
        <w:t>POWER OF AUTHORITY</w:t>
      </w:r>
    </w:p>
    <w:p w14:paraId="08C08C85" w14:textId="77777777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7A87D" w14:textId="77777777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79204" w14:textId="158B19F0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0">
        <w:rPr>
          <w:rFonts w:ascii="Times New Roman" w:hAnsi="Times New Roman" w:cs="Times New Roman"/>
          <w:sz w:val="24"/>
          <w:szCs w:val="24"/>
        </w:rPr>
        <w:t xml:space="preserve">I, Inga Filipova (ID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061280-14653)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member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Runikon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Retail OÜ (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registry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14611049)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hereby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authorize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following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persons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carry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actions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behalf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Runikon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Retail OÜ in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JVIS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information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Consumer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Protection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Technical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Supervision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Agency:</w:t>
      </w:r>
    </w:p>
    <w:p w14:paraId="23494553" w14:textId="77777777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53886" w14:textId="4C21A298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0">
        <w:rPr>
          <w:rFonts w:ascii="Times New Roman" w:hAnsi="Times New Roman" w:cs="Times New Roman"/>
          <w:sz w:val="24"/>
          <w:szCs w:val="24"/>
        </w:rPr>
        <w:t xml:space="preserve">Marko Põder, ID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3</w:t>
      </w:r>
      <w:r w:rsidR="009E2CD0">
        <w:rPr>
          <w:rFonts w:ascii="Times New Roman" w:hAnsi="Times New Roman" w:cs="Times New Roman"/>
          <w:sz w:val="24"/>
          <w:szCs w:val="24"/>
        </w:rPr>
        <w:t>7806306038</w:t>
      </w:r>
    </w:p>
    <w:p w14:paraId="76865D12" w14:textId="1A43DB45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0">
        <w:rPr>
          <w:rFonts w:ascii="Times New Roman" w:hAnsi="Times New Roman" w:cs="Times New Roman"/>
          <w:sz w:val="24"/>
          <w:szCs w:val="24"/>
        </w:rPr>
        <w:t xml:space="preserve">Varje Anvelt, ID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4</w:t>
      </w:r>
      <w:r w:rsidR="009E2CD0" w:rsidRPr="009E2CD0">
        <w:rPr>
          <w:rFonts w:ascii="Times New Roman" w:hAnsi="Times New Roman" w:cs="Times New Roman"/>
          <w:sz w:val="24"/>
          <w:szCs w:val="24"/>
        </w:rPr>
        <w:t>7907266028</w:t>
      </w:r>
    </w:p>
    <w:p w14:paraId="1BAD6710" w14:textId="3854627F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0">
        <w:rPr>
          <w:rFonts w:ascii="Times New Roman" w:hAnsi="Times New Roman" w:cs="Times New Roman"/>
          <w:sz w:val="24"/>
          <w:szCs w:val="24"/>
        </w:rPr>
        <w:t xml:space="preserve">Inga Lükk, ID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46804166024</w:t>
      </w:r>
    </w:p>
    <w:p w14:paraId="66579D76" w14:textId="3D2A0D4A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0">
        <w:rPr>
          <w:rFonts w:ascii="Times New Roman" w:hAnsi="Times New Roman" w:cs="Times New Roman"/>
          <w:sz w:val="24"/>
          <w:szCs w:val="24"/>
        </w:rPr>
        <w:t xml:space="preserve">Roman Spasjuk, ID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37910056544</w:t>
      </w:r>
    </w:p>
    <w:p w14:paraId="4A40B11A" w14:textId="77777777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8BA12" w14:textId="77777777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7083D" w14:textId="1A1241CA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0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992228" w:rsidRPr="009E2CD0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="00992228" w:rsidRPr="009E2CD0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992228" w:rsidRPr="009E2CD0">
        <w:rPr>
          <w:rFonts w:ascii="Times New Roman" w:hAnsi="Times New Roman" w:cs="Times New Roman"/>
          <w:sz w:val="24"/>
          <w:szCs w:val="24"/>
        </w:rPr>
        <w:t>authority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indefinite</w:t>
      </w:r>
      <w:proofErr w:type="spellEnd"/>
      <w:r w:rsidRPr="009E2CD0">
        <w:rPr>
          <w:rFonts w:ascii="Times New Roman" w:hAnsi="Times New Roman" w:cs="Times New Roman"/>
          <w:sz w:val="24"/>
          <w:szCs w:val="24"/>
        </w:rPr>
        <w:t>.</w:t>
      </w:r>
    </w:p>
    <w:p w14:paraId="0A63E52E" w14:textId="77777777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5BC118" w14:textId="77777777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94760" w14:textId="77777777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3D3A4" w14:textId="77777777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CD0">
        <w:rPr>
          <w:rFonts w:ascii="Times New Roman" w:hAnsi="Times New Roman" w:cs="Times New Roman"/>
          <w:sz w:val="24"/>
          <w:szCs w:val="24"/>
        </w:rPr>
        <w:t xml:space="preserve">Signed </w:t>
      </w:r>
      <w:proofErr w:type="spellStart"/>
      <w:r w:rsidRPr="009E2CD0">
        <w:rPr>
          <w:rFonts w:ascii="Times New Roman" w:hAnsi="Times New Roman" w:cs="Times New Roman"/>
          <w:sz w:val="24"/>
          <w:szCs w:val="24"/>
        </w:rPr>
        <w:t>digitally</w:t>
      </w:r>
      <w:proofErr w:type="spellEnd"/>
    </w:p>
    <w:p w14:paraId="105B0309" w14:textId="77777777" w:rsidR="004A06F5" w:rsidRPr="009E2CD0" w:rsidRDefault="004A06F5" w:rsidP="009E2CD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A06F5" w:rsidRPr="009E2C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6F5"/>
    <w:rsid w:val="00242789"/>
    <w:rsid w:val="00441B92"/>
    <w:rsid w:val="004A06F5"/>
    <w:rsid w:val="00804D50"/>
    <w:rsid w:val="00992228"/>
    <w:rsid w:val="009E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8BBAD4"/>
  <w15:chartTrackingRefBased/>
  <w15:docId w15:val="{30BAC396-AC64-4CCA-AB02-562EB1168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06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431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Spasjuk</dc:creator>
  <cp:keywords/>
  <dc:description/>
  <cp:lastModifiedBy>Varje Anvelt</cp:lastModifiedBy>
  <cp:revision>2</cp:revision>
  <dcterms:created xsi:type="dcterms:W3CDTF">2024-04-19T08:27:00Z</dcterms:created>
  <dcterms:modified xsi:type="dcterms:W3CDTF">2024-04-19T08:27:00Z</dcterms:modified>
</cp:coreProperties>
</file>